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EB3716" w:rsidP="0073618A">
      <w:pPr>
        <w:jc w:val="center"/>
        <w:rPr>
          <w:b/>
          <w:bCs/>
          <w:sz w:val="28"/>
          <w:szCs w:val="28"/>
        </w:rPr>
      </w:pPr>
      <w:r w:rsidRPr="00EB371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95C90">
        <w:rPr>
          <w:kern w:val="2"/>
          <w:sz w:val="28"/>
          <w:szCs w:val="28"/>
        </w:rPr>
        <w:t>__________</w:t>
      </w:r>
      <w:r w:rsidR="00195C90">
        <w:rPr>
          <w:sz w:val="28"/>
          <w:szCs w:val="28"/>
        </w:rPr>
        <w:t xml:space="preserve">  </w:t>
      </w:r>
      <w:r w:rsidR="006633CC" w:rsidRPr="007A0799">
        <w:rPr>
          <w:sz w:val="28"/>
          <w:szCs w:val="28"/>
        </w:rPr>
        <w:t xml:space="preserve">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270E0F" w:rsidRPr="007A0799">
        <w:rPr>
          <w:sz w:val="28"/>
          <w:szCs w:val="28"/>
        </w:rPr>
        <w:t xml:space="preserve">       </w:t>
      </w:r>
      <w:r w:rsidR="00790E5B" w:rsidRPr="007A0799">
        <w:rPr>
          <w:sz w:val="28"/>
          <w:szCs w:val="28"/>
        </w:rPr>
        <w:t xml:space="preserve">  </w:t>
      </w:r>
      <w:r w:rsidR="000752A7" w:rsidRPr="007A07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195C90">
        <w:rPr>
          <w:sz w:val="28"/>
          <w:szCs w:val="28"/>
        </w:rPr>
        <w:t xml:space="preserve"> 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195C90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224 «</w:t>
      </w:r>
      <w:r w:rsidR="00790E5B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B08B6" w:rsidRPr="00821ACF" w:rsidRDefault="008B08B6" w:rsidP="008B08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8B08B6">
        <w:rPr>
          <w:bCs/>
          <w:sz w:val="28"/>
          <w:szCs w:val="28"/>
        </w:rPr>
        <w:t>Социальная поддержка граждан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8B08B6" w:rsidRDefault="008B08B6" w:rsidP="008B08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1  к постановлению изложить в новой редакции (приложение №2).</w:t>
      </w:r>
    </w:p>
    <w:p w:rsidR="00790E5B" w:rsidRDefault="008B08B6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90E5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 w:rsidR="00790E5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8B08B6" w:rsidRDefault="008B08B6" w:rsidP="008B0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B08B6" w:rsidRDefault="008B08B6" w:rsidP="008B08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5AE" w:rsidRDefault="003D25AE">
      <w:r>
        <w:separator/>
      </w:r>
    </w:p>
  </w:endnote>
  <w:endnote w:type="continuationSeparator" w:id="1">
    <w:p w:rsidR="003D25AE" w:rsidRDefault="003D2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5AE" w:rsidRDefault="003D25AE">
      <w:r>
        <w:separator/>
      </w:r>
    </w:p>
  </w:footnote>
  <w:footnote w:type="continuationSeparator" w:id="1">
    <w:p w:rsidR="003D25AE" w:rsidRDefault="003D2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EB3716">
    <w:pPr>
      <w:pStyle w:val="af3"/>
      <w:jc w:val="center"/>
    </w:pPr>
    <w:fldSimple w:instr=" PAGE   \* MERGEFORMAT ">
      <w:r w:rsidR="008B08B6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95C90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25AE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15899"/>
    <w:rsid w:val="0073618A"/>
    <w:rsid w:val="00777F3B"/>
    <w:rsid w:val="00790E5B"/>
    <w:rsid w:val="00790F25"/>
    <w:rsid w:val="007A0799"/>
    <w:rsid w:val="007C3C2E"/>
    <w:rsid w:val="0080308E"/>
    <w:rsid w:val="00827264"/>
    <w:rsid w:val="00850331"/>
    <w:rsid w:val="00861F72"/>
    <w:rsid w:val="00862786"/>
    <w:rsid w:val="0089055F"/>
    <w:rsid w:val="008972DA"/>
    <w:rsid w:val="008B08B6"/>
    <w:rsid w:val="008C1126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0469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B3716"/>
    <w:rsid w:val="00ED732F"/>
    <w:rsid w:val="00F0536A"/>
    <w:rsid w:val="00F260EA"/>
    <w:rsid w:val="00F45CD8"/>
    <w:rsid w:val="00F55287"/>
    <w:rsid w:val="00F6108D"/>
    <w:rsid w:val="00F774F5"/>
    <w:rsid w:val="00F84EC9"/>
    <w:rsid w:val="00F903BB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79</cp:revision>
  <cp:lastPrinted>2022-10-26T08:00:00Z</cp:lastPrinted>
  <dcterms:created xsi:type="dcterms:W3CDTF">2013-08-12T10:14:00Z</dcterms:created>
  <dcterms:modified xsi:type="dcterms:W3CDTF">2023-02-10T08:35:00Z</dcterms:modified>
</cp:coreProperties>
</file>