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BD616A" w:rsidP="0073618A">
      <w:pPr>
        <w:jc w:val="center"/>
        <w:rPr>
          <w:b/>
          <w:bCs/>
          <w:sz w:val="28"/>
          <w:szCs w:val="28"/>
        </w:rPr>
      </w:pPr>
      <w:r w:rsidRPr="00BD616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0F4357" w:rsidRPr="00E15D9B" w:rsidRDefault="00B84055" w:rsidP="0073618A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от </w:t>
      </w:r>
      <w:r w:rsidR="00E15D9B">
        <w:rPr>
          <w:spacing w:val="-12"/>
          <w:sz w:val="28"/>
          <w:szCs w:val="28"/>
        </w:rPr>
        <w:t>04.04.</w:t>
      </w:r>
      <w:r w:rsidR="00E15D9B">
        <w:rPr>
          <w:spacing w:val="-12"/>
          <w:sz w:val="28"/>
          <w:szCs w:val="28"/>
          <w:lang w:val="en-US"/>
        </w:rPr>
        <w:t>2022</w:t>
      </w:r>
      <w:r w:rsidR="00E15D9B">
        <w:rPr>
          <w:spacing w:val="-12"/>
          <w:sz w:val="28"/>
          <w:szCs w:val="28"/>
        </w:rPr>
        <w:t xml:space="preserve">  </w:t>
      </w:r>
      <w:r w:rsidR="00AD0BA2">
        <w:rPr>
          <w:spacing w:val="-12"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EC56CA">
        <w:rPr>
          <w:sz w:val="28"/>
          <w:szCs w:val="28"/>
        </w:rPr>
        <w:t>№</w:t>
      </w:r>
      <w:r w:rsidR="00722456">
        <w:rPr>
          <w:sz w:val="28"/>
          <w:szCs w:val="28"/>
        </w:rPr>
        <w:t xml:space="preserve"> </w:t>
      </w:r>
      <w:r w:rsidR="00E15D9B">
        <w:rPr>
          <w:sz w:val="28"/>
          <w:szCs w:val="28"/>
          <w:lang w:val="en-US"/>
        </w:rPr>
        <w:t>78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D737E3" w:rsidRDefault="00D737E3">
      <w:pPr>
        <w:rPr>
          <w:sz w:val="28"/>
          <w:szCs w:val="28"/>
        </w:rPr>
      </w:pPr>
    </w:p>
    <w:p w:rsidR="00F22458" w:rsidRPr="00F22458" w:rsidRDefault="00F22458" w:rsidP="00F22458">
      <w:pPr>
        <w:pStyle w:val="2110"/>
        <w:tabs>
          <w:tab w:val="left" w:pos="540"/>
        </w:tabs>
        <w:spacing w:after="0" w:line="240" w:lineRule="auto"/>
        <w:jc w:val="center"/>
        <w:rPr>
          <w:b/>
          <w:sz w:val="28"/>
          <w:szCs w:val="28"/>
        </w:rPr>
      </w:pPr>
      <w:r w:rsidRPr="00F22458"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F22458">
        <w:rPr>
          <w:b/>
          <w:bCs/>
          <w:sz w:val="28"/>
          <w:szCs w:val="28"/>
        </w:rPr>
        <w:t>Вышестеблиевского</w:t>
      </w:r>
      <w:proofErr w:type="spellEnd"/>
      <w:r w:rsidRPr="00F22458">
        <w:rPr>
          <w:b/>
          <w:bCs/>
          <w:sz w:val="28"/>
          <w:szCs w:val="28"/>
        </w:rPr>
        <w:t xml:space="preserve"> сельского поселения Темрюкского района </w:t>
      </w:r>
      <w:r w:rsidRPr="00F22458">
        <w:rPr>
          <w:b/>
          <w:bCs/>
          <w:sz w:val="28"/>
          <w:szCs w:val="28"/>
        </w:rPr>
        <w:br/>
        <w:t>от 27 октября 2021 года № 185 «</w:t>
      </w:r>
      <w:r w:rsidRPr="00F22458">
        <w:rPr>
          <w:b/>
          <w:sz w:val="28"/>
          <w:szCs w:val="28"/>
        </w:rPr>
        <w:t xml:space="preserve">Об утверждении муниципальной программы </w:t>
      </w:r>
      <w:proofErr w:type="spellStart"/>
      <w:r w:rsidRPr="00F22458">
        <w:rPr>
          <w:b/>
          <w:sz w:val="28"/>
          <w:szCs w:val="28"/>
        </w:rPr>
        <w:t>Вышестеблиевского</w:t>
      </w:r>
      <w:proofErr w:type="spellEnd"/>
      <w:r w:rsidRPr="00F22458">
        <w:rPr>
          <w:b/>
          <w:sz w:val="28"/>
          <w:szCs w:val="28"/>
        </w:rPr>
        <w:t xml:space="preserve"> сельского поселения Темрюкского района</w:t>
      </w:r>
    </w:p>
    <w:p w:rsidR="00F22458" w:rsidRPr="00F22458" w:rsidRDefault="00F22458" w:rsidP="00F22458">
      <w:pPr>
        <w:ind w:firstLine="540"/>
        <w:jc w:val="center"/>
        <w:rPr>
          <w:b/>
          <w:bCs/>
          <w:sz w:val="28"/>
          <w:szCs w:val="28"/>
        </w:rPr>
      </w:pPr>
      <w:r w:rsidRPr="00F22458">
        <w:rPr>
          <w:b/>
          <w:bCs/>
          <w:sz w:val="28"/>
          <w:szCs w:val="28"/>
        </w:rPr>
        <w:t>«Эффективное муниципальное управление»</w:t>
      </w:r>
    </w:p>
    <w:p w:rsidR="000C2091" w:rsidRDefault="000C2091" w:rsidP="000C209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737CBA" w:rsidRDefault="00737CBA" w:rsidP="00F22458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>, в связи с изменениями целевых показателей и объемов финансирования муниципальной программы «</w:t>
      </w:r>
      <w:r w:rsidRPr="00737CBA">
        <w:rPr>
          <w:bCs/>
          <w:sz w:val="28"/>
          <w:szCs w:val="28"/>
        </w:rPr>
        <w:t>Эффективное муниципальное управление</w:t>
      </w:r>
      <w:r>
        <w:rPr>
          <w:sz w:val="28"/>
          <w:szCs w:val="28"/>
        </w:rPr>
        <w:t xml:space="preserve">»,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в л я ю:</w:t>
      </w:r>
    </w:p>
    <w:p w:rsidR="00685FC1" w:rsidRPr="00F22458" w:rsidRDefault="00685FC1" w:rsidP="00F22458">
      <w:pPr>
        <w:pStyle w:val="2110"/>
        <w:numPr>
          <w:ilvl w:val="0"/>
          <w:numId w:val="5"/>
        </w:numPr>
        <w:tabs>
          <w:tab w:val="left" w:pos="540"/>
        </w:tabs>
        <w:spacing w:after="0" w:line="240" w:lineRule="auto"/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 w:rsidR="00F22458" w:rsidRPr="00F22458">
        <w:rPr>
          <w:bCs/>
          <w:sz w:val="28"/>
          <w:szCs w:val="28"/>
        </w:rPr>
        <w:t>от 27 октября 2021 года № 185 «</w:t>
      </w:r>
      <w:r w:rsidR="00F22458" w:rsidRPr="00F22458">
        <w:rPr>
          <w:sz w:val="28"/>
          <w:szCs w:val="28"/>
        </w:rPr>
        <w:t xml:space="preserve">Об утверждении муниципальной программы </w:t>
      </w:r>
      <w:proofErr w:type="spellStart"/>
      <w:r w:rsidR="00F22458" w:rsidRPr="00F22458">
        <w:rPr>
          <w:sz w:val="28"/>
          <w:szCs w:val="28"/>
        </w:rPr>
        <w:t>Вышестеблиевского</w:t>
      </w:r>
      <w:proofErr w:type="spellEnd"/>
      <w:r w:rsidR="00F22458" w:rsidRPr="00F22458">
        <w:rPr>
          <w:sz w:val="28"/>
          <w:szCs w:val="28"/>
        </w:rPr>
        <w:t xml:space="preserve"> сельского поселения Темрюкского района</w:t>
      </w:r>
      <w:r w:rsidR="00F22458">
        <w:rPr>
          <w:sz w:val="28"/>
          <w:szCs w:val="28"/>
        </w:rPr>
        <w:t xml:space="preserve"> </w:t>
      </w:r>
      <w:r w:rsidR="00F22458" w:rsidRPr="00F22458">
        <w:rPr>
          <w:bCs/>
          <w:sz w:val="28"/>
          <w:szCs w:val="28"/>
        </w:rPr>
        <w:t>«Эффективное муниципальное управление»</w:t>
      </w:r>
      <w:r w:rsidR="00F22458">
        <w:rPr>
          <w:bCs/>
          <w:sz w:val="28"/>
          <w:szCs w:val="28"/>
        </w:rPr>
        <w:t xml:space="preserve"> </w:t>
      </w:r>
      <w:r w:rsidRPr="00F22458">
        <w:rPr>
          <w:sz w:val="28"/>
          <w:szCs w:val="28"/>
        </w:rPr>
        <w:t>следующие изменения: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изложить в новой редакции (приложение № </w:t>
      </w:r>
      <w:r w:rsidR="00F22458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приложения № 1</w:t>
      </w:r>
      <w:r w:rsidR="00A42014">
        <w:rPr>
          <w:sz w:val="28"/>
          <w:szCs w:val="28"/>
        </w:rPr>
        <w:t xml:space="preserve"> </w:t>
      </w:r>
      <w:r w:rsidR="00B130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>
        <w:rPr>
          <w:bCs/>
          <w:sz w:val="28"/>
          <w:szCs w:val="28"/>
        </w:rPr>
        <w:t>«Эффективное муниципальное управление»</w:t>
      </w:r>
      <w:r>
        <w:rPr>
          <w:sz w:val="28"/>
          <w:szCs w:val="28"/>
        </w:rPr>
        <w:t xml:space="preserve"> изложить в</w:t>
      </w:r>
      <w:r w:rsidR="00B1306F">
        <w:rPr>
          <w:sz w:val="28"/>
          <w:szCs w:val="28"/>
        </w:rPr>
        <w:t xml:space="preserve"> новой редакции (Приложение № 2</w:t>
      </w:r>
      <w:proofErr w:type="gramStart"/>
      <w:r w:rsidR="00A42014">
        <w:rPr>
          <w:sz w:val="28"/>
          <w:szCs w:val="28"/>
        </w:rPr>
        <w:t xml:space="preserve"> </w:t>
      </w:r>
      <w:r>
        <w:rPr>
          <w:sz w:val="28"/>
          <w:szCs w:val="28"/>
        </w:rPr>
        <w:t>)</w:t>
      </w:r>
      <w:proofErr w:type="gramEnd"/>
      <w:r>
        <w:rPr>
          <w:sz w:val="28"/>
          <w:szCs w:val="28"/>
        </w:rPr>
        <w:t>.</w:t>
      </w:r>
    </w:p>
    <w:p w:rsidR="005F600D" w:rsidRPr="000C7843" w:rsidRDefault="005F600D" w:rsidP="00F22458">
      <w:pPr>
        <w:pStyle w:val="2110"/>
        <w:numPr>
          <w:ilvl w:val="0"/>
          <w:numId w:val="5"/>
        </w:numPr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 xml:space="preserve">Общему отделу администрации </w:t>
      </w:r>
      <w:proofErr w:type="spellStart"/>
      <w:r w:rsidRPr="000C7843">
        <w:rPr>
          <w:sz w:val="28"/>
          <w:szCs w:val="28"/>
        </w:rPr>
        <w:t>Вышестеблиевского</w:t>
      </w:r>
      <w:proofErr w:type="spellEnd"/>
      <w:r w:rsidRPr="000C7843">
        <w:rPr>
          <w:sz w:val="28"/>
          <w:szCs w:val="28"/>
        </w:rPr>
        <w:t xml:space="preserve"> сельского поселения Темрюкского района обнародовать настоящее постановление и </w:t>
      </w:r>
      <w:proofErr w:type="gramStart"/>
      <w:r w:rsidRPr="000C7843">
        <w:rPr>
          <w:sz w:val="28"/>
          <w:szCs w:val="28"/>
        </w:rPr>
        <w:t>разместить его</w:t>
      </w:r>
      <w:proofErr w:type="gramEnd"/>
      <w:r w:rsidRPr="000C7843">
        <w:rPr>
          <w:sz w:val="28"/>
          <w:szCs w:val="28"/>
        </w:rPr>
        <w:t xml:space="preserve"> на сайте администрации </w:t>
      </w:r>
      <w:proofErr w:type="spellStart"/>
      <w:r w:rsidRPr="000C7843">
        <w:rPr>
          <w:sz w:val="28"/>
          <w:szCs w:val="28"/>
        </w:rPr>
        <w:t>Вышестеблиевского</w:t>
      </w:r>
      <w:proofErr w:type="spellEnd"/>
      <w:r w:rsidRPr="000C7843">
        <w:rPr>
          <w:sz w:val="28"/>
          <w:szCs w:val="28"/>
        </w:rPr>
        <w:t xml:space="preserve"> сельского поселения Темрюкского района.</w:t>
      </w:r>
    </w:p>
    <w:p w:rsidR="005F600D" w:rsidRPr="00B250AD" w:rsidRDefault="005F600D" w:rsidP="00F22458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Постановление вступает в силу со дня его официального</w:t>
      </w:r>
      <w:r w:rsidRPr="00B250AD">
        <w:rPr>
          <w:sz w:val="28"/>
          <w:szCs w:val="28"/>
        </w:rPr>
        <w:t xml:space="preserve"> обнародования.</w:t>
      </w:r>
    </w:p>
    <w:p w:rsidR="000C2091" w:rsidRDefault="000C2091" w:rsidP="00F22458">
      <w:pPr>
        <w:pStyle w:val="af5"/>
        <w:tabs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Темрюкского района                                                      П.К. </w:t>
      </w:r>
      <w:proofErr w:type="spellStart"/>
      <w:r>
        <w:rPr>
          <w:sz w:val="28"/>
          <w:szCs w:val="28"/>
        </w:rPr>
        <w:t>Хаджиди</w:t>
      </w:r>
      <w:proofErr w:type="spellEnd"/>
    </w:p>
    <w:p w:rsidR="000C2091" w:rsidRDefault="000C2091" w:rsidP="000C2091">
      <w:pPr>
        <w:pStyle w:val="af5"/>
        <w:tabs>
          <w:tab w:val="left" w:pos="-142"/>
          <w:tab w:val="left" w:pos="0"/>
        </w:tabs>
        <w:ind w:right="-1"/>
        <w:rPr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ACE" w:rsidRDefault="00E03ACE">
      <w:r>
        <w:separator/>
      </w:r>
    </w:p>
  </w:endnote>
  <w:endnote w:type="continuationSeparator" w:id="1">
    <w:p w:rsidR="00E03ACE" w:rsidRDefault="00E03A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ACE" w:rsidRDefault="00E03ACE">
      <w:r>
        <w:separator/>
      </w:r>
    </w:p>
  </w:footnote>
  <w:footnote w:type="continuationSeparator" w:id="1">
    <w:p w:rsidR="00E03ACE" w:rsidRDefault="00E03A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BD616A">
    <w:pPr>
      <w:pStyle w:val="af3"/>
      <w:jc w:val="center"/>
    </w:pPr>
    <w:fldSimple w:instr=" PAGE   \* MERGEFORMAT ">
      <w:r w:rsidR="00D8236F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7905D08"/>
    <w:multiLevelType w:val="hybridMultilevel"/>
    <w:tmpl w:val="4F1C6530"/>
    <w:lvl w:ilvl="0" w:tplc="37E01A06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72B9"/>
    <w:rsid w:val="00051EE9"/>
    <w:rsid w:val="000765FA"/>
    <w:rsid w:val="00090CB2"/>
    <w:rsid w:val="00096BBB"/>
    <w:rsid w:val="000A2460"/>
    <w:rsid w:val="000A74CC"/>
    <w:rsid w:val="000B3C6F"/>
    <w:rsid w:val="000C2091"/>
    <w:rsid w:val="000C598F"/>
    <w:rsid w:val="000D4D74"/>
    <w:rsid w:val="000E2BA5"/>
    <w:rsid w:val="000F4357"/>
    <w:rsid w:val="001456EC"/>
    <w:rsid w:val="00145F3D"/>
    <w:rsid w:val="00170196"/>
    <w:rsid w:val="00171FEB"/>
    <w:rsid w:val="001733F7"/>
    <w:rsid w:val="00187DA5"/>
    <w:rsid w:val="00194578"/>
    <w:rsid w:val="001E11A8"/>
    <w:rsid w:val="001F2D4E"/>
    <w:rsid w:val="00211421"/>
    <w:rsid w:val="00222EBB"/>
    <w:rsid w:val="00252198"/>
    <w:rsid w:val="0025604B"/>
    <w:rsid w:val="002668F5"/>
    <w:rsid w:val="00267360"/>
    <w:rsid w:val="00271A23"/>
    <w:rsid w:val="00273707"/>
    <w:rsid w:val="00273D88"/>
    <w:rsid w:val="002754AA"/>
    <w:rsid w:val="00284DF5"/>
    <w:rsid w:val="002A082E"/>
    <w:rsid w:val="002A3679"/>
    <w:rsid w:val="002D5357"/>
    <w:rsid w:val="00304F87"/>
    <w:rsid w:val="00317E22"/>
    <w:rsid w:val="00320B17"/>
    <w:rsid w:val="00321B6D"/>
    <w:rsid w:val="003324A2"/>
    <w:rsid w:val="00347B28"/>
    <w:rsid w:val="0035717D"/>
    <w:rsid w:val="003774CB"/>
    <w:rsid w:val="00381AFE"/>
    <w:rsid w:val="0038249C"/>
    <w:rsid w:val="0038451D"/>
    <w:rsid w:val="00392145"/>
    <w:rsid w:val="003D3D56"/>
    <w:rsid w:val="003F7C6F"/>
    <w:rsid w:val="00412C70"/>
    <w:rsid w:val="004315E6"/>
    <w:rsid w:val="00433AE8"/>
    <w:rsid w:val="0043408E"/>
    <w:rsid w:val="00446409"/>
    <w:rsid w:val="004505CF"/>
    <w:rsid w:val="004577E9"/>
    <w:rsid w:val="004616E8"/>
    <w:rsid w:val="00492D88"/>
    <w:rsid w:val="004B0CDD"/>
    <w:rsid w:val="004D3509"/>
    <w:rsid w:val="004D66E9"/>
    <w:rsid w:val="005268BF"/>
    <w:rsid w:val="005278AE"/>
    <w:rsid w:val="00553405"/>
    <w:rsid w:val="00556E21"/>
    <w:rsid w:val="005706EB"/>
    <w:rsid w:val="0058030B"/>
    <w:rsid w:val="005849D4"/>
    <w:rsid w:val="005866CF"/>
    <w:rsid w:val="0059004E"/>
    <w:rsid w:val="005A4FCC"/>
    <w:rsid w:val="005B3916"/>
    <w:rsid w:val="005C050B"/>
    <w:rsid w:val="005D75BA"/>
    <w:rsid w:val="005E376D"/>
    <w:rsid w:val="005F600D"/>
    <w:rsid w:val="005F7ADA"/>
    <w:rsid w:val="0061106C"/>
    <w:rsid w:val="006233F0"/>
    <w:rsid w:val="0064132F"/>
    <w:rsid w:val="00642773"/>
    <w:rsid w:val="006746D5"/>
    <w:rsid w:val="006754AB"/>
    <w:rsid w:val="00685FC1"/>
    <w:rsid w:val="006A655E"/>
    <w:rsid w:val="006B7388"/>
    <w:rsid w:val="006D074D"/>
    <w:rsid w:val="006D3200"/>
    <w:rsid w:val="006E2D3A"/>
    <w:rsid w:val="007003D9"/>
    <w:rsid w:val="00700928"/>
    <w:rsid w:val="007178A7"/>
    <w:rsid w:val="0072121C"/>
    <w:rsid w:val="00722456"/>
    <w:rsid w:val="0073618A"/>
    <w:rsid w:val="00737CBA"/>
    <w:rsid w:val="00741C3A"/>
    <w:rsid w:val="00752946"/>
    <w:rsid w:val="007A010D"/>
    <w:rsid w:val="007A11E1"/>
    <w:rsid w:val="007C3037"/>
    <w:rsid w:val="007C3C2E"/>
    <w:rsid w:val="007E3071"/>
    <w:rsid w:val="007E3E33"/>
    <w:rsid w:val="007E6F1B"/>
    <w:rsid w:val="007F57B6"/>
    <w:rsid w:val="00804DD5"/>
    <w:rsid w:val="00834CA9"/>
    <w:rsid w:val="00843980"/>
    <w:rsid w:val="008464F6"/>
    <w:rsid w:val="008506BC"/>
    <w:rsid w:val="00861F72"/>
    <w:rsid w:val="00862786"/>
    <w:rsid w:val="008675D5"/>
    <w:rsid w:val="00875BA7"/>
    <w:rsid w:val="00884C18"/>
    <w:rsid w:val="00890BF4"/>
    <w:rsid w:val="008915B7"/>
    <w:rsid w:val="008919FA"/>
    <w:rsid w:val="00893213"/>
    <w:rsid w:val="008A2AF8"/>
    <w:rsid w:val="008C61A5"/>
    <w:rsid w:val="008D0C1E"/>
    <w:rsid w:val="008D63B3"/>
    <w:rsid w:val="008F1CEC"/>
    <w:rsid w:val="008F651F"/>
    <w:rsid w:val="0090123D"/>
    <w:rsid w:val="00910172"/>
    <w:rsid w:val="00957242"/>
    <w:rsid w:val="00962400"/>
    <w:rsid w:val="009729CF"/>
    <w:rsid w:val="009A75BE"/>
    <w:rsid w:val="009A7AC9"/>
    <w:rsid w:val="009B07E7"/>
    <w:rsid w:val="009B3E19"/>
    <w:rsid w:val="009E2AAB"/>
    <w:rsid w:val="009E3EDC"/>
    <w:rsid w:val="00A1036F"/>
    <w:rsid w:val="00A20A07"/>
    <w:rsid w:val="00A276C0"/>
    <w:rsid w:val="00A337CA"/>
    <w:rsid w:val="00A42014"/>
    <w:rsid w:val="00AB286C"/>
    <w:rsid w:val="00AC2B0C"/>
    <w:rsid w:val="00AD0BA2"/>
    <w:rsid w:val="00AF4402"/>
    <w:rsid w:val="00B1306F"/>
    <w:rsid w:val="00B16829"/>
    <w:rsid w:val="00B41025"/>
    <w:rsid w:val="00B64E77"/>
    <w:rsid w:val="00B7420A"/>
    <w:rsid w:val="00B763A1"/>
    <w:rsid w:val="00B8335B"/>
    <w:rsid w:val="00B83964"/>
    <w:rsid w:val="00B84055"/>
    <w:rsid w:val="00B87161"/>
    <w:rsid w:val="00B92A5F"/>
    <w:rsid w:val="00B968CE"/>
    <w:rsid w:val="00BC1E6E"/>
    <w:rsid w:val="00BC5B6A"/>
    <w:rsid w:val="00BD0C6C"/>
    <w:rsid w:val="00BD51A2"/>
    <w:rsid w:val="00BD616A"/>
    <w:rsid w:val="00BE1B63"/>
    <w:rsid w:val="00BE4C23"/>
    <w:rsid w:val="00C2278B"/>
    <w:rsid w:val="00C37400"/>
    <w:rsid w:val="00C453E1"/>
    <w:rsid w:val="00C56711"/>
    <w:rsid w:val="00C716AB"/>
    <w:rsid w:val="00C76F3A"/>
    <w:rsid w:val="00C91828"/>
    <w:rsid w:val="00CA56DF"/>
    <w:rsid w:val="00D25591"/>
    <w:rsid w:val="00D31A74"/>
    <w:rsid w:val="00D47B95"/>
    <w:rsid w:val="00D737E3"/>
    <w:rsid w:val="00D8236F"/>
    <w:rsid w:val="00D85DDE"/>
    <w:rsid w:val="00D90328"/>
    <w:rsid w:val="00D90DD3"/>
    <w:rsid w:val="00D97430"/>
    <w:rsid w:val="00DA5334"/>
    <w:rsid w:val="00DB4BF8"/>
    <w:rsid w:val="00DC5AF0"/>
    <w:rsid w:val="00DD4689"/>
    <w:rsid w:val="00E03ACE"/>
    <w:rsid w:val="00E11D4D"/>
    <w:rsid w:val="00E15D9B"/>
    <w:rsid w:val="00E21002"/>
    <w:rsid w:val="00E3499D"/>
    <w:rsid w:val="00E55D4D"/>
    <w:rsid w:val="00EC56CA"/>
    <w:rsid w:val="00ED3E47"/>
    <w:rsid w:val="00ED732F"/>
    <w:rsid w:val="00F0692D"/>
    <w:rsid w:val="00F22458"/>
    <w:rsid w:val="00F26B74"/>
    <w:rsid w:val="00F45CD8"/>
    <w:rsid w:val="00F55287"/>
    <w:rsid w:val="00F614DB"/>
    <w:rsid w:val="00F6765F"/>
    <w:rsid w:val="00F721A0"/>
    <w:rsid w:val="00FA19D2"/>
    <w:rsid w:val="00FA1C9F"/>
    <w:rsid w:val="00FB3B7A"/>
    <w:rsid w:val="00FC12FB"/>
    <w:rsid w:val="00FD5073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0C20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210</Words>
  <Characters>1741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105</cp:revision>
  <cp:lastPrinted>2022-01-28T08:03:00Z</cp:lastPrinted>
  <dcterms:created xsi:type="dcterms:W3CDTF">2013-08-12T10:14:00Z</dcterms:created>
  <dcterms:modified xsi:type="dcterms:W3CDTF">2022-04-05T11:27:00Z</dcterms:modified>
</cp:coreProperties>
</file>